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86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>舟山市餐饮具集中消毒单位202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季度抽检结果公示</w:t>
      </w:r>
    </w:p>
    <w:tbl>
      <w:tblPr>
        <w:tblStyle w:val="5"/>
        <w:tblW w:w="13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910"/>
        <w:gridCol w:w="1380"/>
        <w:gridCol w:w="1350"/>
        <w:gridCol w:w="1350"/>
        <w:gridCol w:w="1470"/>
        <w:gridCol w:w="1735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42" w:type="dxa"/>
            <w:vMerge w:val="restart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单位名称</w:t>
            </w:r>
          </w:p>
        </w:tc>
        <w:tc>
          <w:tcPr>
            <w:tcW w:w="2910" w:type="dxa"/>
            <w:vMerge w:val="restart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单位地址</w:t>
            </w:r>
          </w:p>
        </w:tc>
        <w:tc>
          <w:tcPr>
            <w:tcW w:w="1380" w:type="dxa"/>
            <w:vMerge w:val="restart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抽检产品数（批次/件）</w:t>
            </w: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1350" w:type="dxa"/>
            <w:vMerge w:val="restart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合格产品（批次/件）</w:t>
            </w:r>
          </w:p>
        </w:tc>
        <w:tc>
          <w:tcPr>
            <w:tcW w:w="5889" w:type="dxa"/>
            <w:gridSpan w:val="4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不合格产品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42" w:type="dxa"/>
            <w:vMerge w:val="continue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</w:p>
        </w:tc>
        <w:tc>
          <w:tcPr>
            <w:tcW w:w="2910" w:type="dxa"/>
            <w:vMerge w:val="continue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</w:p>
        </w:tc>
        <w:tc>
          <w:tcPr>
            <w:tcW w:w="138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5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50" w:type="dxa"/>
          </w:tcPr>
          <w:p>
            <w:pPr>
              <w:widowControl/>
              <w:spacing w:line="420" w:lineRule="atLeast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不合格产品（批次/件）</w:t>
            </w:r>
          </w:p>
        </w:tc>
        <w:tc>
          <w:tcPr>
            <w:tcW w:w="1470" w:type="dxa"/>
          </w:tcPr>
          <w:p>
            <w:pPr>
              <w:widowControl/>
              <w:spacing w:line="420" w:lineRule="atLeast"/>
              <w:ind w:left="210" w:hanging="210" w:hangingChars="10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不合格项目（项数）</w:t>
            </w:r>
          </w:p>
        </w:tc>
        <w:tc>
          <w:tcPr>
            <w:tcW w:w="1735" w:type="dxa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批次（批次数）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处罚（家）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2" w:type="dxa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舟山新洁餐具消毒有限公司</w:t>
            </w:r>
          </w:p>
        </w:tc>
        <w:tc>
          <w:tcPr>
            <w:tcW w:w="2910" w:type="dxa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舟山市定海区舟山经济开发区新港园区大成九路38号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70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35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34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2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舟山市普陀区朱家尖文龙餐具配送中心</w:t>
            </w:r>
          </w:p>
        </w:tc>
        <w:tc>
          <w:tcPr>
            <w:tcW w:w="2910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普陀区朱家尖街道顺母钓果峙（原曙光农场棉花加工厂）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70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35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34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42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岱山县亮晶净餐具消毒服务中心</w:t>
            </w:r>
          </w:p>
        </w:tc>
        <w:tc>
          <w:tcPr>
            <w:tcW w:w="2910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岱山县高亭镇板井潭村黄沙潭1号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" w:eastAsia="zh-CN"/>
              </w:rPr>
            </w:pPr>
            <w:r>
              <w:rPr>
                <w:rFonts w:hint="default" w:ascii="仿宋_GB2312" w:eastAsia="仿宋_GB2312"/>
                <w:color w:val="000000" w:themeColor="text1"/>
                <w:szCs w:val="21"/>
                <w:lang w:val="en" w:eastAsia="zh-CN"/>
              </w:rPr>
              <w:t>7</w:t>
            </w:r>
          </w:p>
        </w:tc>
        <w:tc>
          <w:tcPr>
            <w:tcW w:w="1350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  <w:t>3</w:t>
            </w:r>
          </w:p>
        </w:tc>
        <w:tc>
          <w:tcPr>
            <w:tcW w:w="1470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  <w:t>1</w:t>
            </w:r>
          </w:p>
        </w:tc>
        <w:tc>
          <w:tcPr>
            <w:tcW w:w="1735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  <w:t>1</w:t>
            </w:r>
          </w:p>
        </w:tc>
        <w:tc>
          <w:tcPr>
            <w:tcW w:w="1334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42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zCs w:val="21"/>
              </w:rPr>
              <w:t>嵊泗县菜园镇鑫洁餐具消毒配送服务中心</w:t>
            </w:r>
          </w:p>
        </w:tc>
        <w:tc>
          <w:tcPr>
            <w:tcW w:w="2910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zCs w:val="21"/>
              </w:rPr>
              <w:t>嵊泗县菜园镇关岙村卫海路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179-1</w:t>
            </w:r>
            <w:r>
              <w:rPr>
                <w:rFonts w:hint="eastAsia" w:ascii="仿宋_GB2312" w:eastAsia="仿宋_GB2312" w:cs="宋体"/>
                <w:color w:val="000000" w:themeColor="text1"/>
                <w:szCs w:val="21"/>
              </w:rPr>
              <w:t>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70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35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34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42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嵊泗县费东餐具配送服务部</w:t>
            </w:r>
          </w:p>
        </w:tc>
        <w:tc>
          <w:tcPr>
            <w:tcW w:w="2910" w:type="dxa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zCs w:val="21"/>
              </w:rPr>
              <w:t>嵊泗县嵊山镇三礁江大桥入口处左侧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70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35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34" w:type="dxa"/>
          </w:tcPr>
          <w:p>
            <w:pPr>
              <w:widowControl/>
              <w:spacing w:line="420" w:lineRule="atLeast"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42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合计</w:t>
            </w:r>
          </w:p>
        </w:tc>
        <w:tc>
          <w:tcPr>
            <w:tcW w:w="2910" w:type="dxa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" w:eastAsia="zh-CN"/>
              </w:rPr>
            </w:pPr>
            <w:r>
              <w:rPr>
                <w:rFonts w:hint="default" w:ascii="仿宋_GB2312" w:eastAsia="仿宋_GB2312"/>
                <w:szCs w:val="21"/>
                <w:lang w:val="en" w:eastAsia="zh-CN"/>
              </w:rPr>
              <w:t>67</w:t>
            </w:r>
          </w:p>
        </w:tc>
        <w:tc>
          <w:tcPr>
            <w:tcW w:w="1350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  <w:t>3</w:t>
            </w:r>
          </w:p>
        </w:tc>
        <w:tc>
          <w:tcPr>
            <w:tcW w:w="1470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  <w:t>1</w:t>
            </w:r>
          </w:p>
        </w:tc>
        <w:tc>
          <w:tcPr>
            <w:tcW w:w="1735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  <w:t>1</w:t>
            </w:r>
          </w:p>
        </w:tc>
        <w:tc>
          <w:tcPr>
            <w:tcW w:w="1334" w:type="dxa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181818"/>
                <w:kern w:val="0"/>
                <w:szCs w:val="21"/>
                <w:lang w:val="en" w:eastAsia="zh-CN"/>
              </w:rPr>
              <w:t>1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6B76"/>
    <w:rsid w:val="00051AEA"/>
    <w:rsid w:val="00065754"/>
    <w:rsid w:val="000C0CC5"/>
    <w:rsid w:val="00161ED3"/>
    <w:rsid w:val="00173DFA"/>
    <w:rsid w:val="001A35B4"/>
    <w:rsid w:val="001A6174"/>
    <w:rsid w:val="001B6B76"/>
    <w:rsid w:val="001C1942"/>
    <w:rsid w:val="001F3467"/>
    <w:rsid w:val="001F663B"/>
    <w:rsid w:val="002004E0"/>
    <w:rsid w:val="00225555"/>
    <w:rsid w:val="00237FE1"/>
    <w:rsid w:val="00246D78"/>
    <w:rsid w:val="00260169"/>
    <w:rsid w:val="00287851"/>
    <w:rsid w:val="002B3398"/>
    <w:rsid w:val="002B66FB"/>
    <w:rsid w:val="002C493C"/>
    <w:rsid w:val="002D5D3B"/>
    <w:rsid w:val="002E1717"/>
    <w:rsid w:val="002F304E"/>
    <w:rsid w:val="002F5221"/>
    <w:rsid w:val="00301871"/>
    <w:rsid w:val="00304079"/>
    <w:rsid w:val="003861F0"/>
    <w:rsid w:val="003963F1"/>
    <w:rsid w:val="003A6672"/>
    <w:rsid w:val="003B381D"/>
    <w:rsid w:val="0040167F"/>
    <w:rsid w:val="004906DF"/>
    <w:rsid w:val="004A327E"/>
    <w:rsid w:val="004B3BD7"/>
    <w:rsid w:val="004D2F15"/>
    <w:rsid w:val="004D5949"/>
    <w:rsid w:val="004F2416"/>
    <w:rsid w:val="004F73CE"/>
    <w:rsid w:val="0050231D"/>
    <w:rsid w:val="00520030"/>
    <w:rsid w:val="00556C7C"/>
    <w:rsid w:val="00570428"/>
    <w:rsid w:val="005753DA"/>
    <w:rsid w:val="005B60E0"/>
    <w:rsid w:val="005D1781"/>
    <w:rsid w:val="00637C1A"/>
    <w:rsid w:val="0067215F"/>
    <w:rsid w:val="006776A4"/>
    <w:rsid w:val="006C0A63"/>
    <w:rsid w:val="006C1E70"/>
    <w:rsid w:val="006E5C91"/>
    <w:rsid w:val="00747AF9"/>
    <w:rsid w:val="007C5E89"/>
    <w:rsid w:val="00835436"/>
    <w:rsid w:val="008A31DA"/>
    <w:rsid w:val="008A68FE"/>
    <w:rsid w:val="008B7145"/>
    <w:rsid w:val="008D2079"/>
    <w:rsid w:val="008F52D2"/>
    <w:rsid w:val="00903FEF"/>
    <w:rsid w:val="00952470"/>
    <w:rsid w:val="009731F6"/>
    <w:rsid w:val="009A0B02"/>
    <w:rsid w:val="009E0A11"/>
    <w:rsid w:val="009F7443"/>
    <w:rsid w:val="00A02300"/>
    <w:rsid w:val="00A06DB7"/>
    <w:rsid w:val="00A21BA3"/>
    <w:rsid w:val="00A80F2B"/>
    <w:rsid w:val="00A8142A"/>
    <w:rsid w:val="00AA1483"/>
    <w:rsid w:val="00AA5D85"/>
    <w:rsid w:val="00AA6658"/>
    <w:rsid w:val="00B03C9E"/>
    <w:rsid w:val="00B3109A"/>
    <w:rsid w:val="00B46AD1"/>
    <w:rsid w:val="00B50863"/>
    <w:rsid w:val="00B919C2"/>
    <w:rsid w:val="00BB3878"/>
    <w:rsid w:val="00C309B4"/>
    <w:rsid w:val="00C3511E"/>
    <w:rsid w:val="00C4154F"/>
    <w:rsid w:val="00C53849"/>
    <w:rsid w:val="00C953B4"/>
    <w:rsid w:val="00C9726E"/>
    <w:rsid w:val="00CA5462"/>
    <w:rsid w:val="00CC18EC"/>
    <w:rsid w:val="00D55701"/>
    <w:rsid w:val="00D708AC"/>
    <w:rsid w:val="00D71704"/>
    <w:rsid w:val="00DF493D"/>
    <w:rsid w:val="00DF6EB5"/>
    <w:rsid w:val="00E4333F"/>
    <w:rsid w:val="00E810FD"/>
    <w:rsid w:val="00E85D5C"/>
    <w:rsid w:val="00E90F64"/>
    <w:rsid w:val="00E92CC2"/>
    <w:rsid w:val="00EE5926"/>
    <w:rsid w:val="00EF57C7"/>
    <w:rsid w:val="00F03DB5"/>
    <w:rsid w:val="00F04CE9"/>
    <w:rsid w:val="00F16F86"/>
    <w:rsid w:val="00F17E1D"/>
    <w:rsid w:val="00F30A43"/>
    <w:rsid w:val="00F46569"/>
    <w:rsid w:val="00F508D6"/>
    <w:rsid w:val="00FB75BB"/>
    <w:rsid w:val="00FD7D54"/>
    <w:rsid w:val="02ED656E"/>
    <w:rsid w:val="045B4EC3"/>
    <w:rsid w:val="0877106F"/>
    <w:rsid w:val="088D12AC"/>
    <w:rsid w:val="09584C0B"/>
    <w:rsid w:val="09CC5DA2"/>
    <w:rsid w:val="0CA616E6"/>
    <w:rsid w:val="0F1D1F48"/>
    <w:rsid w:val="117E5C8C"/>
    <w:rsid w:val="14B36F5E"/>
    <w:rsid w:val="155C28A7"/>
    <w:rsid w:val="16244761"/>
    <w:rsid w:val="163E727E"/>
    <w:rsid w:val="16C21A31"/>
    <w:rsid w:val="19FC5D6A"/>
    <w:rsid w:val="1AE11CA2"/>
    <w:rsid w:val="1C62085D"/>
    <w:rsid w:val="295F1B54"/>
    <w:rsid w:val="2BFF402D"/>
    <w:rsid w:val="2F2928E6"/>
    <w:rsid w:val="2FC46641"/>
    <w:rsid w:val="308B091B"/>
    <w:rsid w:val="341A478D"/>
    <w:rsid w:val="34426FEC"/>
    <w:rsid w:val="34B0453C"/>
    <w:rsid w:val="407D3C27"/>
    <w:rsid w:val="4222351A"/>
    <w:rsid w:val="437A13F1"/>
    <w:rsid w:val="460849BB"/>
    <w:rsid w:val="48E90079"/>
    <w:rsid w:val="49110B5F"/>
    <w:rsid w:val="4AFC1ABF"/>
    <w:rsid w:val="4B15188A"/>
    <w:rsid w:val="4C7E41D8"/>
    <w:rsid w:val="4C900DEA"/>
    <w:rsid w:val="504B0FA9"/>
    <w:rsid w:val="52205076"/>
    <w:rsid w:val="54596AB1"/>
    <w:rsid w:val="563A235D"/>
    <w:rsid w:val="571C3F1B"/>
    <w:rsid w:val="59E96DBA"/>
    <w:rsid w:val="5C0F1FD3"/>
    <w:rsid w:val="5C157661"/>
    <w:rsid w:val="5D4C4424"/>
    <w:rsid w:val="61E23321"/>
    <w:rsid w:val="62330B0D"/>
    <w:rsid w:val="646559AD"/>
    <w:rsid w:val="65117FAC"/>
    <w:rsid w:val="65326C68"/>
    <w:rsid w:val="697709E5"/>
    <w:rsid w:val="69B37006"/>
    <w:rsid w:val="69DD353C"/>
    <w:rsid w:val="6BF020D4"/>
    <w:rsid w:val="734D0662"/>
    <w:rsid w:val="740B646F"/>
    <w:rsid w:val="76323102"/>
    <w:rsid w:val="76AD7BBF"/>
    <w:rsid w:val="7CC66D75"/>
    <w:rsid w:val="7DBA2874"/>
    <w:rsid w:val="7E127B7B"/>
    <w:rsid w:val="7E926402"/>
    <w:rsid w:val="F7FF503F"/>
    <w:rsid w:val="FC721F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557</Characters>
  <Lines>4</Lines>
  <Paragraphs>1</Paragraphs>
  <TotalTime>20</TotalTime>
  <ScaleCrop>false</ScaleCrop>
  <LinksUpToDate>false</LinksUpToDate>
  <CharactersWithSpaces>653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2018-06-04T17:57:00Z</dcterms:created>
  <dc:creator>贾欣</dc:creator>
  <cp:lastModifiedBy>user</cp:lastModifiedBy>
  <dcterms:modified xsi:type="dcterms:W3CDTF">2022-07-05T11:13:10Z</dcterms:modified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4F5733A0FF6A41C48E6871B76E2D921C</vt:lpwstr>
  </property>
</Properties>
</file>